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BB8" w:rsidRDefault="00BA6BB8">
      <w:pPr>
        <w:spacing w:line="1" w:lineRule="exact"/>
        <w:rPr>
          <w:sz w:val="2"/>
          <w:szCs w:val="2"/>
        </w:rPr>
      </w:pPr>
    </w:p>
    <w:p w:rsidR="00961CB4" w:rsidRDefault="00961CB4"/>
    <w:p w:rsidR="00214584" w:rsidRDefault="00214584"/>
    <w:p w:rsidR="00214584" w:rsidRDefault="00214584" w:rsidP="00214584">
      <w:pPr>
        <w:ind w:left="-567"/>
      </w:pPr>
      <w:r w:rsidRPr="00214584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pt;height:678.7pt" o:ole="">
            <v:imagedata r:id="rId7" o:title=""/>
          </v:shape>
          <o:OLEObject Type="Embed" ProgID="AcroExch.Document.11" ShapeID="_x0000_i1025" DrawAspect="Content" ObjectID="_1791722876" r:id="rId8"/>
        </w:object>
      </w:r>
    </w:p>
    <w:p w:rsidR="00214584" w:rsidRDefault="00214584" w:rsidP="00214584">
      <w:pPr>
        <w:ind w:left="-567"/>
      </w:pPr>
      <w:bookmarkStart w:id="0" w:name="_GoBack"/>
      <w:bookmarkEnd w:id="0"/>
    </w:p>
    <w:p w:rsidR="00214584" w:rsidRDefault="00214584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4320"/>
        <w:gridCol w:w="1987"/>
        <w:gridCol w:w="2558"/>
      </w:tblGrid>
      <w:tr w:rsidR="00214584" w:rsidTr="00EC6854">
        <w:trPr>
          <w:trHeight w:hRule="exact" w:val="49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14584" w:rsidRDefault="00214584" w:rsidP="00EC6854">
            <w:pPr>
              <w:pStyle w:val="a5"/>
            </w:pPr>
            <w:r>
              <w:t>ВИЧ-инфекции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rPr>
                <w:sz w:val="10"/>
                <w:szCs w:val="10"/>
              </w:rPr>
            </w:pPr>
          </w:p>
        </w:tc>
      </w:tr>
      <w:tr w:rsidR="00214584" w:rsidTr="00EC6854">
        <w:trPr>
          <w:trHeight w:hRule="exact" w:val="159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  <w:ind w:firstLine="220"/>
            </w:pPr>
            <w: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14584" w:rsidRDefault="00214584" w:rsidP="00EC6854">
            <w:pPr>
              <w:pStyle w:val="a5"/>
            </w:pPr>
            <w:proofErr w:type="gramStart"/>
            <w:r>
              <w:t>Размещение на информационном стенде с информации по вопросам профилактики ВИЧ-инфекции, предназначенных для работников учреждения</w:t>
            </w:r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  <w:jc w:val="center"/>
            </w:pPr>
            <w:r>
              <w:t>2024-2026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</w:pPr>
            <w:r>
              <w:t xml:space="preserve">Заведующий </w:t>
            </w:r>
          </w:p>
        </w:tc>
      </w:tr>
      <w:tr w:rsidR="00214584" w:rsidTr="00EC6854">
        <w:trPr>
          <w:trHeight w:hRule="exact" w:val="132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  <w:ind w:firstLine="220"/>
            </w:pPr>
            <w: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14584" w:rsidRDefault="00214584" w:rsidP="00EC6854">
            <w:pPr>
              <w:pStyle w:val="a5"/>
            </w:pPr>
            <w:r w:rsidRPr="00F35EEC">
              <w:t>Неделя профилактики ВИЧ инфекции, СПИДа, посвященная Всемирному дню борьбы со СПИДом; дискуссии на тему «Здоровый образ жизни»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  <w:jc w:val="center"/>
            </w:pPr>
            <w:r>
              <w:t>Ноябрь, ежегодно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</w:pPr>
            <w:r>
              <w:t>Медицинская сестра</w:t>
            </w:r>
          </w:p>
        </w:tc>
      </w:tr>
      <w:tr w:rsidR="00214584" w:rsidTr="00EC6854">
        <w:trPr>
          <w:trHeight w:hRule="exact" w:val="88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  <w:ind w:firstLine="220"/>
            </w:pPr>
            <w: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584" w:rsidRDefault="00214584" w:rsidP="00EC6854">
            <w:pPr>
              <w:pStyle w:val="a5"/>
            </w:pPr>
            <w:r w:rsidRPr="00F13C7C">
              <w:t>Распространение буклетов «Выбери профилактику СПИДа»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  <w:jc w:val="center"/>
            </w:pPr>
            <w:r>
              <w:t>Июнь, ежегодно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</w:pPr>
            <w:r>
              <w:t xml:space="preserve">Завхоз </w:t>
            </w:r>
          </w:p>
        </w:tc>
      </w:tr>
      <w:tr w:rsidR="00214584" w:rsidTr="00EC6854">
        <w:trPr>
          <w:trHeight w:hRule="exact" w:val="88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4584" w:rsidRDefault="00214584" w:rsidP="00EC6854">
            <w:pPr>
              <w:pStyle w:val="a5"/>
              <w:spacing w:before="100"/>
              <w:ind w:firstLine="220"/>
            </w:pPr>
            <w:r>
              <w:t>10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4584" w:rsidRPr="00F13C7C" w:rsidRDefault="00214584" w:rsidP="00EC6854">
            <w:pPr>
              <w:pStyle w:val="a5"/>
            </w:pPr>
            <w:r w:rsidRPr="00F13C7C">
              <w:t>Организация спортивного досуга (соревнований) для работников, участие в мероприятиях по здоровому образу жизни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4584" w:rsidRPr="00F13C7C" w:rsidRDefault="00214584" w:rsidP="00EC6854">
            <w:pPr>
              <w:pStyle w:val="a5"/>
            </w:pPr>
            <w:r w:rsidRPr="00F13C7C">
              <w:t xml:space="preserve">Сентябрь, апрель 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584" w:rsidRPr="00F13C7C" w:rsidRDefault="00214584" w:rsidP="00EC6854">
            <w:pPr>
              <w:pStyle w:val="a5"/>
              <w:jc w:val="center"/>
            </w:pPr>
            <w:r w:rsidRPr="00F13C7C">
              <w:t>Егорова М.П. инструктор физической культуры</w:t>
            </w:r>
          </w:p>
        </w:tc>
      </w:tr>
    </w:tbl>
    <w:p w:rsidR="00214584" w:rsidRDefault="00214584"/>
    <w:sectPr w:rsidR="00214584" w:rsidSect="00214584">
      <w:type w:val="continuous"/>
      <w:pgSz w:w="11900" w:h="16840"/>
      <w:pgMar w:top="993" w:right="774" w:bottom="802" w:left="1688" w:header="838" w:footer="37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058" w:rsidRDefault="00477058">
      <w:r>
        <w:separator/>
      </w:r>
    </w:p>
  </w:endnote>
  <w:endnote w:type="continuationSeparator" w:id="0">
    <w:p w:rsidR="00477058" w:rsidRDefault="00477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058" w:rsidRDefault="00477058"/>
  </w:footnote>
  <w:footnote w:type="continuationSeparator" w:id="0">
    <w:p w:rsidR="00477058" w:rsidRDefault="0047705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A6BB8"/>
    <w:rsid w:val="00214584"/>
    <w:rsid w:val="00272B31"/>
    <w:rsid w:val="00477058"/>
    <w:rsid w:val="00961CB4"/>
    <w:rsid w:val="00B454D5"/>
    <w:rsid w:val="00BA6BB8"/>
    <w:rsid w:val="00F13C7C"/>
    <w:rsid w:val="00F3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pPr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13C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C7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pPr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13C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C7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Zam. directora</dc:creator>
  <cp:keywords/>
  <cp:lastModifiedBy>Пользователь</cp:lastModifiedBy>
  <cp:revision>5</cp:revision>
  <cp:lastPrinted>2024-10-29T12:55:00Z</cp:lastPrinted>
  <dcterms:created xsi:type="dcterms:W3CDTF">2024-10-29T11:30:00Z</dcterms:created>
  <dcterms:modified xsi:type="dcterms:W3CDTF">2024-10-29T13:01:00Z</dcterms:modified>
</cp:coreProperties>
</file>